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90" w:lineRule="exact"/>
        <w:jc w:val="both"/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  <w:t>附件</w:t>
      </w:r>
    </w:p>
    <w:p>
      <w:pPr>
        <w:widowControl/>
        <w:spacing w:line="640" w:lineRule="exact"/>
        <w:jc w:val="center"/>
        <w:rPr>
          <w:rFonts w:hint="eastAsia" w:ascii="方正小标宋简体" w:eastAsia="方正小标宋简体"/>
          <w:color w:val="000000"/>
          <w:kern w:val="0"/>
          <w:sz w:val="42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  <w:lang w:eastAsia="zh-CN"/>
        </w:rPr>
        <w:t>广安市广安区应急管理局</w:t>
      </w:r>
    </w:p>
    <w:p>
      <w:pPr>
        <w:widowControl/>
        <w:spacing w:line="640" w:lineRule="exact"/>
        <w:jc w:val="center"/>
        <w:rPr>
          <w:color w:val="000000"/>
          <w:kern w:val="0"/>
          <w:sz w:val="4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</w:rPr>
        <w:t>驻城区街道安全巡查员报名表</w:t>
      </w:r>
    </w:p>
    <w:tbl>
      <w:tblPr>
        <w:tblStyle w:val="4"/>
        <w:tblW w:w="93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57"/>
        <w:gridCol w:w="1276"/>
        <w:gridCol w:w="790"/>
        <w:gridCol w:w="1530"/>
        <w:gridCol w:w="1506"/>
        <w:gridCol w:w="851"/>
        <w:gridCol w:w="567"/>
        <w:gridCol w:w="1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出生年月(  岁)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2寸证件照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入党（团）时间 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eastAsia" w:ascii="宋体" w:hAnsi="宋体" w:eastAsia="宋体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  <w:lang w:eastAsia="zh-CN"/>
              </w:rPr>
              <w:t>身高（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  <w:lang w:val="en-US" w:eastAsia="zh-CN"/>
              </w:rPr>
              <w:t>cm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简历</w:t>
            </w:r>
          </w:p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widowControl/>
        <w:shd w:val="clear" w:color="auto" w:fill="FFFFFF"/>
        <w:tabs>
          <w:tab w:val="left" w:pos="1280"/>
        </w:tabs>
        <w:spacing w:beforeAutospacing="0" w:afterAutospacing="0" w:line="240" w:lineRule="exact"/>
        <w:ind w:firstLine="56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</w:p>
    <w:tbl>
      <w:tblPr>
        <w:tblStyle w:val="4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692"/>
        <w:gridCol w:w="1983"/>
        <w:gridCol w:w="3120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何时何地受过何种奖励或处分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其他需说明事项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ascii="方正楷体_GBK" w:hAnsi="宋体" w:eastAsia="方正楷体_GBK" w:cs="仿宋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我已详细阅读招聘公告并知晓相关要求，确认符合招聘条件及职位要求。本人自愿报考并保证提交、填报资料的真实准确性。如因个人原因填报失实或不符合招聘条件而被取消招聘资格，由本人承担一切责任。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 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本人签名：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                   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        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MjMxYzE0ZjBhN2IzM2FiOTRlNWQ5ODcxNjM0OWUifQ=="/>
  </w:docVars>
  <w:rsids>
    <w:rsidRoot w:val="00000000"/>
    <w:rsid w:val="050D788E"/>
    <w:rsid w:val="09BA1A31"/>
    <w:rsid w:val="09E047C0"/>
    <w:rsid w:val="15B47E31"/>
    <w:rsid w:val="29AF5E16"/>
    <w:rsid w:val="2D8C3906"/>
    <w:rsid w:val="423B7FBF"/>
    <w:rsid w:val="542A0BDD"/>
    <w:rsid w:val="5BF2327B"/>
    <w:rsid w:val="6D64744B"/>
    <w:rsid w:val="76875066"/>
    <w:rsid w:val="7E850975"/>
    <w:rsid w:val="7ED2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276</Characters>
  <Lines>0</Lines>
  <Paragraphs>0</Paragraphs>
  <TotalTime>12</TotalTime>
  <ScaleCrop>false</ScaleCrop>
  <LinksUpToDate>false</LinksUpToDate>
  <CharactersWithSpaces>386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2021-05-28T08:10:00Z</dcterms:created>
  <dc:creator>Administrator</dc:creator>
  <cp:lastModifiedBy>WPS_1520846321</cp:lastModifiedBy>
  <cp:lastPrinted>2024-02-26T07:05:00Z</cp:lastPrinted>
  <dcterms:modified xsi:type="dcterms:W3CDTF">2024-05-24T02:05:32Z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38DDBCDAC6BF458599F6F6B7C0A92C85_13</vt:lpwstr>
  </property>
</Properties>
</file>