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方正小标宋_GBK" w:hAnsi="宋体" w:eastAsia="方正小标宋_GBK" w:cs="宋体"/>
          <w:spacing w:val="-6"/>
          <w:w w:val="90"/>
          <w:kern w:val="0"/>
          <w:sz w:val="44"/>
          <w:szCs w:val="44"/>
        </w:rPr>
        <w:t>广安区</w:t>
      </w:r>
      <w:r>
        <w:rPr>
          <w:rFonts w:hint="eastAsia" w:eastAsia="方正小标宋_GBK"/>
          <w:spacing w:val="-6"/>
          <w:w w:val="90"/>
          <w:kern w:val="0"/>
          <w:sz w:val="44"/>
          <w:szCs w:val="44"/>
          <w:lang w:eastAsia="zh-CN"/>
        </w:rPr>
        <w:t>2024</w:t>
      </w:r>
      <w:r>
        <w:rPr>
          <w:rFonts w:hint="eastAsia" w:ascii="方正小标宋_GBK" w:hAnsi="宋体" w:eastAsia="方正小标宋_GBK" w:cs="宋体"/>
          <w:spacing w:val="-6"/>
          <w:w w:val="90"/>
          <w:kern w:val="0"/>
          <w:sz w:val="44"/>
          <w:szCs w:val="44"/>
        </w:rPr>
        <w:t>年</w:t>
      </w:r>
      <w:r>
        <w:rPr>
          <w:rFonts w:hint="eastAsia" w:ascii="方正小标宋_GBK" w:hAnsi="宋体" w:eastAsia="方正小标宋_GBK" w:cs="宋体"/>
          <w:spacing w:val="-6"/>
          <w:w w:val="90"/>
          <w:kern w:val="0"/>
          <w:sz w:val="44"/>
          <w:szCs w:val="44"/>
          <w:lang w:val="en-US" w:eastAsia="zh-CN"/>
        </w:rPr>
        <w:t>省级财政林业草原专项资金（第三批）项目申请表</w:t>
      </w:r>
      <w:r>
        <w:rPr>
          <w:rFonts w:hint="eastAsia" w:ascii="宋体" w:hAnsi="宋体"/>
          <w:sz w:val="24"/>
        </w:rPr>
        <w:t xml:space="preserve">            </w:t>
      </w:r>
    </w:p>
    <w:tbl>
      <w:tblPr>
        <w:tblStyle w:val="6"/>
        <w:tblW w:w="8879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32"/>
        <w:gridCol w:w="1950"/>
        <w:gridCol w:w="1290"/>
        <w:gridCol w:w="1275"/>
        <w:gridCol w:w="1275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2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  <w:lang w:eastAsia="zh-CN"/>
              </w:rPr>
              <w:t>实施</w:t>
            </w: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主体名称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2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所在地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2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手机</w:t>
            </w: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0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  <w:lang w:val="en-US" w:eastAsia="zh-CN"/>
              </w:rPr>
              <w:t>林地经营规模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  <w:lang w:val="en-US" w:eastAsia="zh-CN"/>
              </w:rPr>
              <w:t>其中：退化林规模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10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30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640"/>
              <w:jc w:val="lef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本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none"/>
                <w:lang w:val="en-US" w:eastAsia="zh-CN"/>
              </w:rPr>
              <w:t xml:space="preserve"> （本人、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none"/>
              </w:rPr>
              <w:t>家庭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none"/>
                <w:lang w:val="en-US" w:eastAsia="zh-CN"/>
              </w:rPr>
              <w:t>林场、林业专业合作社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、林业企业等）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申请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实施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广安区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eastAsia="zh-CN"/>
              </w:rPr>
              <w:t>2024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省级财政林业草原专项资金（第三批）项目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，将认真履行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实施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主体职责，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eastAsia="zh-CN"/>
              </w:rPr>
              <w:t>开展作业设计并通过审查，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保证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按时按质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完成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任务，并对提供材料的真实性负责。</w:t>
            </w:r>
          </w:p>
          <w:p>
            <w:pPr>
              <w:widowControl/>
              <w:spacing w:line="400" w:lineRule="exact"/>
              <w:ind w:firstLine="640"/>
              <w:jc w:val="lef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负责人签字：</w:t>
            </w: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（盖章）</w:t>
            </w: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0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区级</w:t>
            </w: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  <w:lang w:val="en-US" w:eastAsia="zh-CN"/>
              </w:rPr>
              <w:t>林业</w:t>
            </w: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行政主管部门审批意见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签 章：</w:t>
            </w: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1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pStyle w:val="5"/>
        <w:spacing w:line="20" w:lineRule="exact"/>
        <w:ind w:firstLine="4236" w:firstLineChars="1513"/>
        <w:rPr>
          <w:sz w:val="28"/>
          <w:szCs w:val="28"/>
        </w:rPr>
        <w:sectPr>
          <w:pgSz w:w="11906" w:h="16838"/>
          <w:pgMar w:top="2041" w:right="1531" w:bottom="1701" w:left="1531" w:header="851" w:footer="1474" w:gutter="0"/>
          <w:cols w:space="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71A19"/>
    <w:rsid w:val="003F5094"/>
    <w:rsid w:val="00C57FDC"/>
    <w:rsid w:val="01034248"/>
    <w:rsid w:val="02866B04"/>
    <w:rsid w:val="02FE2287"/>
    <w:rsid w:val="04B5699D"/>
    <w:rsid w:val="05567C98"/>
    <w:rsid w:val="05A84156"/>
    <w:rsid w:val="061947E1"/>
    <w:rsid w:val="0642481D"/>
    <w:rsid w:val="06662247"/>
    <w:rsid w:val="072E2E28"/>
    <w:rsid w:val="0B53447A"/>
    <w:rsid w:val="0CF27032"/>
    <w:rsid w:val="0DD66F13"/>
    <w:rsid w:val="0E7211A0"/>
    <w:rsid w:val="0F934D05"/>
    <w:rsid w:val="112F1010"/>
    <w:rsid w:val="116374F6"/>
    <w:rsid w:val="11E843EF"/>
    <w:rsid w:val="11EB251B"/>
    <w:rsid w:val="12171983"/>
    <w:rsid w:val="12A165D1"/>
    <w:rsid w:val="13105F73"/>
    <w:rsid w:val="132D54B4"/>
    <w:rsid w:val="1348135B"/>
    <w:rsid w:val="13674B2C"/>
    <w:rsid w:val="14DB3D3E"/>
    <w:rsid w:val="158607EA"/>
    <w:rsid w:val="175B33BA"/>
    <w:rsid w:val="17EA7161"/>
    <w:rsid w:val="194F51ED"/>
    <w:rsid w:val="1A4769E5"/>
    <w:rsid w:val="1B195FB6"/>
    <w:rsid w:val="1B275F4A"/>
    <w:rsid w:val="1BB872B2"/>
    <w:rsid w:val="1BCB549B"/>
    <w:rsid w:val="1C4A2CEB"/>
    <w:rsid w:val="1CA32BBF"/>
    <w:rsid w:val="1CCE7ACA"/>
    <w:rsid w:val="1CD42017"/>
    <w:rsid w:val="200E0B1E"/>
    <w:rsid w:val="20BA3F4A"/>
    <w:rsid w:val="23C6683A"/>
    <w:rsid w:val="24254E00"/>
    <w:rsid w:val="24604E8F"/>
    <w:rsid w:val="25055345"/>
    <w:rsid w:val="259D7DA4"/>
    <w:rsid w:val="25E0324E"/>
    <w:rsid w:val="269542C5"/>
    <w:rsid w:val="26EA1E4B"/>
    <w:rsid w:val="277C0F2F"/>
    <w:rsid w:val="27A475FB"/>
    <w:rsid w:val="27DD6918"/>
    <w:rsid w:val="27E073E0"/>
    <w:rsid w:val="27EC44EB"/>
    <w:rsid w:val="29EF6ED3"/>
    <w:rsid w:val="2B350ACF"/>
    <w:rsid w:val="2B77083E"/>
    <w:rsid w:val="2BAC6E3C"/>
    <w:rsid w:val="2BBA04E0"/>
    <w:rsid w:val="2C964194"/>
    <w:rsid w:val="2E1272F5"/>
    <w:rsid w:val="2E3F2DAE"/>
    <w:rsid w:val="30377F65"/>
    <w:rsid w:val="30776F5F"/>
    <w:rsid w:val="3228660F"/>
    <w:rsid w:val="32AF0574"/>
    <w:rsid w:val="34BE6BA2"/>
    <w:rsid w:val="359C29DA"/>
    <w:rsid w:val="35F2150E"/>
    <w:rsid w:val="367A78B5"/>
    <w:rsid w:val="373228C1"/>
    <w:rsid w:val="39C656D7"/>
    <w:rsid w:val="39EC3E24"/>
    <w:rsid w:val="3AF56F8A"/>
    <w:rsid w:val="3BE218D6"/>
    <w:rsid w:val="3D96423E"/>
    <w:rsid w:val="3FFE64C6"/>
    <w:rsid w:val="402049CA"/>
    <w:rsid w:val="40770768"/>
    <w:rsid w:val="42B86200"/>
    <w:rsid w:val="42FF27E7"/>
    <w:rsid w:val="43C71A19"/>
    <w:rsid w:val="45F57616"/>
    <w:rsid w:val="47433D37"/>
    <w:rsid w:val="48305417"/>
    <w:rsid w:val="497D18D2"/>
    <w:rsid w:val="4B3A1851"/>
    <w:rsid w:val="4BBB4E20"/>
    <w:rsid w:val="4D5E688C"/>
    <w:rsid w:val="4DEA3FA4"/>
    <w:rsid w:val="4DF544B9"/>
    <w:rsid w:val="4EAA2974"/>
    <w:rsid w:val="4EAF230A"/>
    <w:rsid w:val="4FCF284A"/>
    <w:rsid w:val="51750BEA"/>
    <w:rsid w:val="52397D9D"/>
    <w:rsid w:val="533F4A0F"/>
    <w:rsid w:val="535E3889"/>
    <w:rsid w:val="548F501F"/>
    <w:rsid w:val="55DF1C30"/>
    <w:rsid w:val="577C29FF"/>
    <w:rsid w:val="57AF43B9"/>
    <w:rsid w:val="57F4441B"/>
    <w:rsid w:val="59AB4D00"/>
    <w:rsid w:val="59EA6175"/>
    <w:rsid w:val="5A9F44E1"/>
    <w:rsid w:val="5B0D429E"/>
    <w:rsid w:val="5B280934"/>
    <w:rsid w:val="5C49716A"/>
    <w:rsid w:val="5C553123"/>
    <w:rsid w:val="5CB164D7"/>
    <w:rsid w:val="5E277A27"/>
    <w:rsid w:val="5EE4454D"/>
    <w:rsid w:val="61627268"/>
    <w:rsid w:val="61DD1A3F"/>
    <w:rsid w:val="62F51A3A"/>
    <w:rsid w:val="632D1BE6"/>
    <w:rsid w:val="63E26FF2"/>
    <w:rsid w:val="64193982"/>
    <w:rsid w:val="64D77672"/>
    <w:rsid w:val="652A0EB0"/>
    <w:rsid w:val="664B2755"/>
    <w:rsid w:val="68B500A7"/>
    <w:rsid w:val="692E3E25"/>
    <w:rsid w:val="6A957774"/>
    <w:rsid w:val="6BB51568"/>
    <w:rsid w:val="6D362DDF"/>
    <w:rsid w:val="6D422295"/>
    <w:rsid w:val="6D4E010F"/>
    <w:rsid w:val="6E767A26"/>
    <w:rsid w:val="6EF6742B"/>
    <w:rsid w:val="6F7209D6"/>
    <w:rsid w:val="6FA01324"/>
    <w:rsid w:val="6FA049F2"/>
    <w:rsid w:val="70A02214"/>
    <w:rsid w:val="70A93F3C"/>
    <w:rsid w:val="711673E5"/>
    <w:rsid w:val="71B61765"/>
    <w:rsid w:val="71D906DD"/>
    <w:rsid w:val="71FC6BFC"/>
    <w:rsid w:val="72BC10B2"/>
    <w:rsid w:val="72FC2C52"/>
    <w:rsid w:val="737603BC"/>
    <w:rsid w:val="73B84ACE"/>
    <w:rsid w:val="745B548C"/>
    <w:rsid w:val="7560141C"/>
    <w:rsid w:val="75737884"/>
    <w:rsid w:val="75872BD8"/>
    <w:rsid w:val="76FF4042"/>
    <w:rsid w:val="77314F2F"/>
    <w:rsid w:val="77C54E9E"/>
    <w:rsid w:val="787F3AE8"/>
    <w:rsid w:val="79211C8B"/>
    <w:rsid w:val="793379B4"/>
    <w:rsid w:val="7A410C03"/>
    <w:rsid w:val="7B6C6368"/>
    <w:rsid w:val="7B9653CB"/>
    <w:rsid w:val="7BBB6CA4"/>
    <w:rsid w:val="7BD77600"/>
    <w:rsid w:val="7C033B11"/>
    <w:rsid w:val="7C1D5FF6"/>
    <w:rsid w:val="7CAA37C0"/>
    <w:rsid w:val="7D3E19B0"/>
    <w:rsid w:val="7D871666"/>
    <w:rsid w:val="7D896998"/>
    <w:rsid w:val="7EB76F27"/>
    <w:rsid w:val="7ECE0DDD"/>
    <w:rsid w:val="7F3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 w:eastAsiaTheme="minorEastAsia"/>
      <w:sz w:val="28"/>
      <w:szCs w:val="28"/>
    </w:rPr>
  </w:style>
  <w:style w:type="paragraph" w:customStyle="1" w:styleId="5">
    <w:name w:val="正文 首行缩进:  2 字符"/>
    <w:basedOn w:val="1"/>
    <w:qFormat/>
    <w:uiPriority w:val="0"/>
    <w:pPr>
      <w:ind w:firstLine="579" w:firstLineChars="200"/>
    </w:pPr>
    <w:rPr>
      <w:rFonts w:cs="宋体"/>
      <w:sz w:val="28"/>
      <w:szCs w:val="20"/>
    </w:rPr>
  </w:style>
  <w:style w:type="table" w:customStyle="1" w:styleId="6">
    <w:name w:val="网格型1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2024-12-04T03:18:00Z</dcterms:created>
  <dc:creator>周通清</dc:creator>
  <cp:lastModifiedBy>Administrator</cp:lastModifiedBy>
  <dcterms:modified xsi:type="dcterms:W3CDTF">2024-12-23T07:36:50Z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43CEFC6154774F19BD95DEEB7414023B_13</vt:lpwstr>
  </property>
</Properties>
</file>